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8856" w14:textId="50B9874D" w:rsidR="000B662B" w:rsidRPr="006A2B76" w:rsidRDefault="0085289B" w:rsidP="00B76510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  <w:r w:rsidR="00512C3A" w:rsidRPr="006A2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C021B6" w14:textId="75E788DD" w:rsidR="00D60296" w:rsidRPr="00A42612" w:rsidRDefault="000B662B" w:rsidP="004F0DC6">
      <w:p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="00D60296" w:rsidRPr="00A42612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A42612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42612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A42612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14:paraId="4E7A81FE" w14:textId="77777777" w:rsidR="00E41673" w:rsidRPr="00A42612" w:rsidRDefault="00E41673" w:rsidP="004F0DC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A2520" w14:textId="0C12EE19" w:rsidR="00D60296" w:rsidRPr="00A42612" w:rsidRDefault="00D60296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E41673" w:rsidRPr="00A42612">
        <w:rPr>
          <w:rFonts w:ascii="Times New Roman" w:hAnsi="Times New Roman" w:cs="Times New Roman"/>
          <w:sz w:val="24"/>
          <w:szCs w:val="24"/>
        </w:rPr>
        <w:t xml:space="preserve">jest </w:t>
      </w:r>
      <w:r w:rsidR="00A42612" w:rsidRPr="00A42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 im. Marii Konopnickiej z Oddziałami Integracyjnymi w Nowej Soli</w:t>
      </w:r>
      <w:r w:rsidR="00A42612" w:rsidRPr="00A42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(adres: ul. Gimnazjalna 11, 67-100 Nowa Sól, tel. 68 356 09 64, e-mail: sp2nsol@wp.pl</w:t>
      </w:r>
      <w:r w:rsidR="0068257E" w:rsidRPr="00A42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76510" w:rsidRPr="00A42612">
        <w:rPr>
          <w:rFonts w:ascii="Times New Roman" w:hAnsi="Times New Roman" w:cs="Times New Roman"/>
          <w:sz w:val="24"/>
          <w:szCs w:val="24"/>
        </w:rPr>
        <w:t>.</w:t>
      </w:r>
    </w:p>
    <w:p w14:paraId="39CF0694" w14:textId="27872D61" w:rsidR="00D60296" w:rsidRPr="00A42612" w:rsidRDefault="00E41673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kontaktować we wszystkich sprawach dotyczących przetwarzania danych osobowych za pośrednictwem adresu e - mail: </w:t>
      </w:r>
      <w:hyperlink r:id="rId5" w:history="1">
        <w:r w:rsidRPr="00A42612">
          <w:rPr>
            <w:rStyle w:val="15"/>
            <w:sz w:val="24"/>
            <w:szCs w:val="24"/>
          </w:rPr>
          <w:t>inspektor@cbi24.pl</w:t>
        </w:r>
      </w:hyperlink>
      <w:r w:rsidRPr="00A42612">
        <w:rPr>
          <w:rFonts w:ascii="Times New Roman" w:hAnsi="Times New Roman" w:cs="Times New Roman"/>
          <w:sz w:val="24"/>
          <w:szCs w:val="24"/>
        </w:rPr>
        <w:t xml:space="preserve"> lub pisemnie pod adres Administratora</w:t>
      </w:r>
      <w:r w:rsidR="00D60296" w:rsidRPr="00A42612">
        <w:rPr>
          <w:rFonts w:ascii="Times New Roman" w:hAnsi="Times New Roman" w:cs="Times New Roman"/>
          <w:sz w:val="24"/>
          <w:szCs w:val="24"/>
        </w:rPr>
        <w:t>.</w:t>
      </w:r>
    </w:p>
    <w:p w14:paraId="563C4052" w14:textId="77777777" w:rsidR="00D60296" w:rsidRPr="00A42612" w:rsidRDefault="00D60296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A42612">
        <w:rPr>
          <w:rFonts w:ascii="Times New Roman" w:hAnsi="Times New Roman" w:cs="Times New Roman"/>
          <w:sz w:val="24"/>
          <w:szCs w:val="24"/>
        </w:rPr>
        <w:t>ane osobowe będą przetwarzane w celu realizacji umowy</w:t>
      </w:r>
      <w:r w:rsidRPr="00A42612">
        <w:rPr>
          <w:rFonts w:ascii="Times New Roman" w:hAnsi="Times New Roman" w:cs="Times New Roman"/>
          <w:sz w:val="24"/>
          <w:szCs w:val="24"/>
        </w:rPr>
        <w:t>, której Pani/Pan jest stroną.</w:t>
      </w:r>
    </w:p>
    <w:p w14:paraId="607C5A7C" w14:textId="753B2721" w:rsidR="00D60296" w:rsidRPr="00A42612" w:rsidRDefault="00D60296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jest art. 6 ust. 1 lit. b) </w:t>
      </w:r>
      <w:r w:rsidR="00E41673" w:rsidRPr="00A42612">
        <w:rPr>
          <w:rFonts w:ascii="Times New Roman" w:hAnsi="Times New Roman" w:cs="Times New Roman"/>
          <w:sz w:val="24"/>
          <w:szCs w:val="24"/>
        </w:rPr>
        <w:t>RODO</w:t>
      </w:r>
      <w:r w:rsidR="00507491" w:rsidRPr="00A42612">
        <w:rPr>
          <w:rFonts w:ascii="Times New Roman" w:hAnsi="Times New Roman" w:cs="Times New Roman"/>
          <w:sz w:val="24"/>
          <w:szCs w:val="24"/>
        </w:rPr>
        <w:t xml:space="preserve"> </w:t>
      </w:r>
      <w:r w:rsidR="00E41673" w:rsidRPr="00A42612">
        <w:rPr>
          <w:rFonts w:ascii="Times New Roman" w:hAnsi="Times New Roman" w:cs="Times New Roman"/>
          <w:sz w:val="24"/>
          <w:szCs w:val="24"/>
        </w:rPr>
        <w:t>w związku z ustawą</w:t>
      </w:r>
      <w:r w:rsidR="00507491" w:rsidRPr="00A42612">
        <w:rPr>
          <w:rFonts w:ascii="Times New Roman" w:hAnsi="Times New Roman" w:cs="Times New Roman"/>
          <w:sz w:val="24"/>
          <w:szCs w:val="24"/>
        </w:rPr>
        <w:t xml:space="preserve"> z dnia 23 kwietnia 1964 r.- Kodeks cywilny (</w:t>
      </w:r>
      <w:proofErr w:type="spellStart"/>
      <w:r w:rsidR="009E1A06" w:rsidRPr="00A42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1A06" w:rsidRPr="00A42612">
        <w:rPr>
          <w:rFonts w:ascii="Times New Roman" w:hAnsi="Times New Roman" w:cs="Times New Roman"/>
          <w:sz w:val="24"/>
          <w:szCs w:val="24"/>
        </w:rPr>
        <w:t>. Dz. U. z 2019 r. poz. 1145,</w:t>
      </w:r>
      <w:r w:rsidR="00507491" w:rsidRPr="00A426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07491" w:rsidRPr="00A426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7491" w:rsidRPr="00A42612">
        <w:rPr>
          <w:rFonts w:ascii="Times New Roman" w:hAnsi="Times New Roman" w:cs="Times New Roman"/>
          <w:sz w:val="24"/>
          <w:szCs w:val="24"/>
        </w:rPr>
        <w:t>. zm.),</w:t>
      </w:r>
    </w:p>
    <w:p w14:paraId="1DA838F1" w14:textId="2281ABD3" w:rsidR="00455373" w:rsidRPr="00A42612" w:rsidRDefault="00D60296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A42612">
        <w:rPr>
          <w:rFonts w:ascii="Times New Roman" w:hAnsi="Times New Roman" w:cs="Times New Roman"/>
          <w:sz w:val="24"/>
          <w:szCs w:val="24"/>
        </w:rPr>
        <w:t xml:space="preserve">ane osobowe będą przetwarzane </w:t>
      </w:r>
      <w:r w:rsidR="00E41673" w:rsidRPr="00A42612">
        <w:rPr>
          <w:rFonts w:ascii="Times New Roman" w:hAnsi="Times New Roman" w:cs="Times New Roman"/>
          <w:sz w:val="24"/>
          <w:szCs w:val="24"/>
        </w:rPr>
        <w:t xml:space="preserve">przez okres realizacji umowy </w:t>
      </w:r>
      <w:r w:rsidR="00E41673" w:rsidRPr="00A4261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E41673" w:rsidRPr="00A42612">
        <w:rPr>
          <w:rFonts w:ascii="Times New Roman" w:hAnsi="Times New Roman" w:cs="Times New Roman"/>
          <w:sz w:val="24"/>
          <w:szCs w:val="24"/>
          <w:shd w:val="clear" w:color="auto" w:fill="FFFFFF"/>
        </w:rPr>
        <w:t>w celach archiwalnych przez okresy wynikające z jednolitego rzeczowego wykazu akt bądź przepisów archiwalnych</w:t>
      </w:r>
      <w:r w:rsidR="00E2240A" w:rsidRPr="00A42612">
        <w:rPr>
          <w:rFonts w:ascii="Times New Roman" w:hAnsi="Times New Roman" w:cs="Times New Roman"/>
          <w:sz w:val="24"/>
          <w:szCs w:val="24"/>
        </w:rPr>
        <w:t>.</w:t>
      </w:r>
    </w:p>
    <w:p w14:paraId="599D2C9F" w14:textId="2EE556A1" w:rsidR="00D60296" w:rsidRPr="00A42612" w:rsidRDefault="00E41673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 Pani/Pana</w:t>
      </w:r>
      <w:r w:rsidRPr="00A42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612">
        <w:rPr>
          <w:rFonts w:ascii="Times New Roman" w:hAnsi="Times New Roman" w:cs="Times New Roman"/>
          <w:sz w:val="24"/>
          <w:szCs w:val="24"/>
          <w:shd w:val="clear" w:color="auto" w:fill="FFFFFF"/>
        </w:rPr>
        <w:t>dane będą udostępnione również podmiotom lub organom uprawnionym na podstawie przepisów prawa lub umów łączących te podmioty z Administratorem</w:t>
      </w:r>
      <w:r w:rsidR="00F83436" w:rsidRPr="00A42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C5BD01" w14:textId="77777777" w:rsidR="00D60296" w:rsidRPr="00A42612" w:rsidRDefault="00903E0F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032110"/>
      <w:r w:rsidRPr="00A42612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D60296" w:rsidRPr="00A42612">
        <w:rPr>
          <w:rFonts w:ascii="Times New Roman" w:hAnsi="Times New Roman" w:cs="Times New Roman"/>
          <w:sz w:val="24"/>
          <w:szCs w:val="24"/>
        </w:rPr>
        <w:t xml:space="preserve"> dane osobowe będą przetwarzane w sposób zautomatyzowany, </w:t>
      </w:r>
      <w:bookmarkStart w:id="1" w:name="_Hlk33032094"/>
      <w:r w:rsidR="00D60296" w:rsidRPr="00A42612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  <w:bookmarkEnd w:id="1"/>
    </w:p>
    <w:bookmarkEnd w:id="0"/>
    <w:p w14:paraId="25F0C920" w14:textId="77777777" w:rsidR="00D60296" w:rsidRPr="00A42612" w:rsidRDefault="00903E0F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A42612">
        <w:rPr>
          <w:rFonts w:ascii="Times New Roman" w:hAnsi="Times New Roman" w:cs="Times New Roman"/>
          <w:sz w:val="24"/>
          <w:szCs w:val="24"/>
        </w:rPr>
        <w:t>dane osobowych nie będą przekazywane poza Europejski Obszar Gospodarczy lub organizacji międzynarodowej.</w:t>
      </w:r>
    </w:p>
    <w:p w14:paraId="21608A8C" w14:textId="77777777" w:rsidR="00D60296" w:rsidRPr="00A42612" w:rsidRDefault="00903E0F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>P</w:t>
      </w:r>
      <w:r w:rsidR="00D60296" w:rsidRPr="00A42612">
        <w:rPr>
          <w:rFonts w:ascii="Times New Roman" w:hAnsi="Times New Roman" w:cs="Times New Roman"/>
          <w:sz w:val="24"/>
          <w:szCs w:val="24"/>
        </w:rPr>
        <w:t xml:space="preserve">osiada </w:t>
      </w:r>
      <w:bookmarkStart w:id="2" w:name="_GoBack"/>
      <w:bookmarkEnd w:id="2"/>
      <w:r w:rsidRPr="00A42612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A42612">
        <w:rPr>
          <w:rFonts w:ascii="Times New Roman" w:hAnsi="Times New Roman" w:cs="Times New Roman"/>
          <w:sz w:val="24"/>
          <w:szCs w:val="24"/>
        </w:rPr>
        <w:t>prawo do:</w:t>
      </w:r>
    </w:p>
    <w:p w14:paraId="0FAFE000" w14:textId="69212A5F" w:rsidR="00D60296" w:rsidRPr="00A42612" w:rsidRDefault="00D60296" w:rsidP="004F0DC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>do uzyskania od administratora potwierdzenia, c</w:t>
      </w:r>
      <w:r w:rsidR="00E41673" w:rsidRPr="00A42612">
        <w:rPr>
          <w:rFonts w:ascii="Times New Roman" w:hAnsi="Times New Roman" w:cs="Times New Roman"/>
          <w:sz w:val="24"/>
          <w:szCs w:val="24"/>
        </w:rPr>
        <w:t xml:space="preserve">zy przetwarzane są dane osobowe Pani/Pana </w:t>
      </w:r>
      <w:r w:rsidRPr="00A42612">
        <w:rPr>
          <w:rFonts w:ascii="Times New Roman" w:hAnsi="Times New Roman" w:cs="Times New Roman"/>
          <w:sz w:val="24"/>
          <w:szCs w:val="24"/>
        </w:rPr>
        <w:t xml:space="preserve">dotyczące, a jeżeli ma to miejsce, jest </w:t>
      </w:r>
      <w:r w:rsidR="00E41673" w:rsidRPr="00A42612">
        <w:rPr>
          <w:rFonts w:ascii="Times New Roman" w:hAnsi="Times New Roman" w:cs="Times New Roman"/>
          <w:sz w:val="24"/>
          <w:szCs w:val="24"/>
        </w:rPr>
        <w:t xml:space="preserve">Pani/Pan </w:t>
      </w:r>
      <w:r w:rsidRPr="00A42612">
        <w:rPr>
          <w:rFonts w:ascii="Times New Roman" w:hAnsi="Times New Roman" w:cs="Times New Roman"/>
          <w:sz w:val="24"/>
          <w:szCs w:val="24"/>
        </w:rPr>
        <w:t>uprawniona</w:t>
      </w:r>
      <w:r w:rsidR="00E41673" w:rsidRPr="00A42612">
        <w:rPr>
          <w:rFonts w:ascii="Times New Roman" w:hAnsi="Times New Roman" w:cs="Times New Roman"/>
          <w:sz w:val="24"/>
          <w:szCs w:val="24"/>
        </w:rPr>
        <w:t>/-y</w:t>
      </w:r>
      <w:r w:rsidRPr="00A42612">
        <w:rPr>
          <w:rFonts w:ascii="Times New Roman" w:hAnsi="Times New Roman" w:cs="Times New Roman"/>
          <w:sz w:val="24"/>
          <w:szCs w:val="24"/>
        </w:rPr>
        <w:t xml:space="preserve"> do uzyskania dostępu do nich oraz stosowanych w tym zakresie informacji, a także otrzymania ich kopii w uzasadnionych przypadkach;</w:t>
      </w:r>
    </w:p>
    <w:p w14:paraId="693109E2" w14:textId="77777777" w:rsidR="00D60296" w:rsidRPr="00A42612" w:rsidRDefault="00D60296" w:rsidP="004F0DC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>prawo żądania usunięcia danych jej dotyczących;</w:t>
      </w:r>
    </w:p>
    <w:p w14:paraId="1955118C" w14:textId="77777777" w:rsidR="00B51237" w:rsidRPr="00A42612" w:rsidRDefault="00B51237" w:rsidP="004F0DC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 xml:space="preserve">prawo do przenoszenia danych w uzasadnionych przypadkach, </w:t>
      </w:r>
    </w:p>
    <w:p w14:paraId="6F8EF7A8" w14:textId="77777777" w:rsidR="00D60296" w:rsidRPr="00A42612" w:rsidRDefault="00D60296" w:rsidP="004F0DC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5ABFD307" w14:textId="77777777" w:rsidR="00D60296" w:rsidRPr="00A42612" w:rsidRDefault="00D60296" w:rsidP="004F0DC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>prawie do wniesienia sprzeciwu wobec przetwarzania;</w:t>
      </w:r>
    </w:p>
    <w:p w14:paraId="0C0F9C12" w14:textId="5A0860E3" w:rsidR="00D60296" w:rsidRPr="00A42612" w:rsidRDefault="00D60296" w:rsidP="004F0DC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</w:t>
      </w:r>
      <w:r w:rsidRPr="00A42612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</w:t>
      </w:r>
      <w:r w:rsidR="00B76510" w:rsidRPr="00A42612">
        <w:rPr>
          <w:rFonts w:ascii="Times New Roman" w:hAnsi="Times New Roman" w:cs="Times New Roman"/>
          <w:sz w:val="24"/>
          <w:szCs w:val="24"/>
        </w:rPr>
        <w:br/>
      </w:r>
      <w:r w:rsidRPr="00A42612">
        <w:rPr>
          <w:rFonts w:ascii="Times New Roman" w:hAnsi="Times New Roman" w:cs="Times New Roman"/>
          <w:sz w:val="24"/>
          <w:szCs w:val="24"/>
        </w:rPr>
        <w:t xml:space="preserve"> o ochronie danych osobowych (RODO).</w:t>
      </w:r>
    </w:p>
    <w:p w14:paraId="4DE320ED" w14:textId="77777777" w:rsidR="00903E0F" w:rsidRPr="00A42612" w:rsidRDefault="00903E0F" w:rsidP="004F0DC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12">
        <w:rPr>
          <w:rFonts w:ascii="Times New Roman" w:hAnsi="Times New Roman" w:cs="Times New Roman"/>
          <w:sz w:val="24"/>
          <w:szCs w:val="24"/>
        </w:rPr>
        <w:t xml:space="preserve">Podanie przez </w:t>
      </w:r>
      <w:r w:rsidRPr="00A42612">
        <w:rPr>
          <w:rFonts w:ascii="Times New Roman" w:eastAsia="Times New Roman" w:hAnsi="Times New Roman" w:cs="Times New Roman"/>
          <w:sz w:val="24"/>
          <w:szCs w:val="24"/>
        </w:rPr>
        <w:t xml:space="preserve">Panią/Pana </w:t>
      </w:r>
      <w:r w:rsidRPr="00A42612">
        <w:rPr>
          <w:rFonts w:ascii="Times New Roman" w:hAnsi="Times New Roman" w:cs="Times New Roman"/>
          <w:sz w:val="24"/>
          <w:szCs w:val="24"/>
        </w:rPr>
        <w:t>danych osobowych jest dobrowolne, ale niezbędne do realizacji umowy.</w:t>
      </w:r>
    </w:p>
    <w:p w14:paraId="1D72FB64" w14:textId="77777777" w:rsidR="00D60296" w:rsidRPr="00A42612" w:rsidRDefault="00D60296" w:rsidP="004F0DC6">
      <w:pPr>
        <w:pStyle w:val="Akapitzlist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4E0E07" w14:textId="4A616A39" w:rsidR="00EE1184" w:rsidRPr="006A2B76" w:rsidRDefault="00EE1184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6A2B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06BA"/>
    <w:multiLevelType w:val="hybridMultilevel"/>
    <w:tmpl w:val="2406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EF5"/>
    <w:multiLevelType w:val="hybridMultilevel"/>
    <w:tmpl w:val="DCD68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9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A5C"/>
    <w:rsid w:val="0006692C"/>
    <w:rsid w:val="000B662B"/>
    <w:rsid w:val="000C343F"/>
    <w:rsid w:val="00114507"/>
    <w:rsid w:val="00133E45"/>
    <w:rsid w:val="001948B9"/>
    <w:rsid w:val="0021199F"/>
    <w:rsid w:val="00212980"/>
    <w:rsid w:val="002C0108"/>
    <w:rsid w:val="002C706C"/>
    <w:rsid w:val="0030303B"/>
    <w:rsid w:val="00340C15"/>
    <w:rsid w:val="00377AB3"/>
    <w:rsid w:val="003A4A83"/>
    <w:rsid w:val="003F1C2F"/>
    <w:rsid w:val="00455373"/>
    <w:rsid w:val="0046685A"/>
    <w:rsid w:val="004725E9"/>
    <w:rsid w:val="004A176F"/>
    <w:rsid w:val="004A2B3C"/>
    <w:rsid w:val="004C6A5F"/>
    <w:rsid w:val="004F0DC6"/>
    <w:rsid w:val="0050380F"/>
    <w:rsid w:val="00507491"/>
    <w:rsid w:val="00512C3A"/>
    <w:rsid w:val="00521725"/>
    <w:rsid w:val="0058246C"/>
    <w:rsid w:val="005E41D3"/>
    <w:rsid w:val="005F5985"/>
    <w:rsid w:val="006045CB"/>
    <w:rsid w:val="00604673"/>
    <w:rsid w:val="0068257E"/>
    <w:rsid w:val="00694F01"/>
    <w:rsid w:val="006950E6"/>
    <w:rsid w:val="006A2B76"/>
    <w:rsid w:val="006A5B1F"/>
    <w:rsid w:val="006B2F40"/>
    <w:rsid w:val="006D5A0E"/>
    <w:rsid w:val="007104E3"/>
    <w:rsid w:val="00776E3E"/>
    <w:rsid w:val="007E740E"/>
    <w:rsid w:val="007F1817"/>
    <w:rsid w:val="00813359"/>
    <w:rsid w:val="008417D3"/>
    <w:rsid w:val="0085289B"/>
    <w:rsid w:val="0088170B"/>
    <w:rsid w:val="0089582B"/>
    <w:rsid w:val="008D49C8"/>
    <w:rsid w:val="008E490B"/>
    <w:rsid w:val="00903E0F"/>
    <w:rsid w:val="00991449"/>
    <w:rsid w:val="009A7D42"/>
    <w:rsid w:val="009C6F61"/>
    <w:rsid w:val="009E1A06"/>
    <w:rsid w:val="009E3920"/>
    <w:rsid w:val="009F5E33"/>
    <w:rsid w:val="00A10D61"/>
    <w:rsid w:val="00A42612"/>
    <w:rsid w:val="00A82B50"/>
    <w:rsid w:val="00A931B6"/>
    <w:rsid w:val="00AE4C8C"/>
    <w:rsid w:val="00B51237"/>
    <w:rsid w:val="00B76510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D3A56"/>
    <w:rsid w:val="00D21491"/>
    <w:rsid w:val="00D41A18"/>
    <w:rsid w:val="00D44282"/>
    <w:rsid w:val="00D511BE"/>
    <w:rsid w:val="00D55CDA"/>
    <w:rsid w:val="00D60296"/>
    <w:rsid w:val="00DD2D78"/>
    <w:rsid w:val="00DF21EA"/>
    <w:rsid w:val="00E2240A"/>
    <w:rsid w:val="00E41673"/>
    <w:rsid w:val="00E6073F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31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94C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60296"/>
    <w:rPr>
      <w:rFonts w:eastAsiaTheme="minorEastAs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296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2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3F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3F"/>
    <w:rPr>
      <w:rFonts w:eastAsiaTheme="minorEastAsia"/>
      <w:b/>
      <w:bCs/>
      <w:sz w:val="20"/>
      <w:szCs w:val="20"/>
      <w:lang w:eastAsia="zh-CN"/>
    </w:rPr>
  </w:style>
  <w:style w:type="character" w:customStyle="1" w:styleId="15">
    <w:name w:val="15"/>
    <w:basedOn w:val="Domylnaczcionkaakapitu"/>
    <w:rsid w:val="00E416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Dorota Szymkowiak</cp:lastModifiedBy>
  <cp:revision>11</cp:revision>
  <cp:lastPrinted>2018-04-19T07:35:00Z</cp:lastPrinted>
  <dcterms:created xsi:type="dcterms:W3CDTF">2020-09-16T06:10:00Z</dcterms:created>
  <dcterms:modified xsi:type="dcterms:W3CDTF">2021-01-20T13:11:00Z</dcterms:modified>
</cp:coreProperties>
</file>