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D4" w:rsidRDefault="005320D4" w:rsidP="00532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</w:p>
    <w:p w:rsidR="005320D4" w:rsidRDefault="005320D4" w:rsidP="00532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 IV   20 kwietnia 2020 r.</w:t>
      </w:r>
    </w:p>
    <w:p w:rsidR="00B52E2B" w:rsidRDefault="00532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Józef Piłsudski i niepodległa Polska.</w:t>
      </w:r>
    </w:p>
    <w:p w:rsidR="005320D4" w:rsidRDefault="005320D4">
      <w:pPr>
        <w:rPr>
          <w:rFonts w:ascii="Times New Roman" w:hAnsi="Times New Roman" w:cs="Times New Roman"/>
          <w:sz w:val="28"/>
          <w:szCs w:val="28"/>
        </w:rPr>
      </w:pPr>
    </w:p>
    <w:p w:rsidR="005320D4" w:rsidRDefault="005320D4" w:rsidP="005320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na głos notatkę.</w:t>
      </w:r>
    </w:p>
    <w:p w:rsidR="005320D4" w:rsidRDefault="005320D4" w:rsidP="005320D4">
      <w:pPr>
        <w:rPr>
          <w:rFonts w:ascii="Times New Roman" w:hAnsi="Times New Roman" w:cs="Times New Roman"/>
          <w:sz w:val="28"/>
          <w:szCs w:val="28"/>
        </w:rPr>
      </w:pPr>
    </w:p>
    <w:p w:rsidR="00EE2FF4" w:rsidRDefault="005320D4" w:rsidP="00EE2FF4">
      <w:pPr>
        <w:ind w:left="708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1914 roku wybuchła I wojna światowa. Zaborcy Polski stanęli </w:t>
      </w:r>
      <w:r w:rsidR="004A68B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w konflikcie między sobą (przeciwko Rosji walczyły Niemcy i </w:t>
      </w:r>
      <w:r w:rsidR="004A68B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Austro – Węgry). Legiony Polskie i wchodząca w ich skład I </w:t>
      </w:r>
      <w:r w:rsidR="00EE2FF4">
        <w:rPr>
          <w:rFonts w:ascii="Times New Roman" w:hAnsi="Times New Roman" w:cs="Times New Roman"/>
          <w:sz w:val="28"/>
          <w:szCs w:val="28"/>
        </w:rPr>
        <w:t>Brygada</w:t>
      </w:r>
      <w:r w:rsidR="004A68BB">
        <w:rPr>
          <w:rFonts w:ascii="Times New Roman" w:hAnsi="Times New Roman" w:cs="Times New Roman"/>
          <w:sz w:val="28"/>
          <w:szCs w:val="28"/>
        </w:rPr>
        <w:t xml:space="preserve"> </w:t>
      </w:r>
      <w:r w:rsidR="00EE2FF4">
        <w:rPr>
          <w:rFonts w:ascii="Times New Roman" w:hAnsi="Times New Roman" w:cs="Times New Roman"/>
          <w:sz w:val="28"/>
          <w:szCs w:val="28"/>
        </w:rPr>
        <w:t xml:space="preserve"> pod dowództwem Józefa Piłsudskiego stały się podstawą wojsk polskich. W wyniku I wojny światowej Niemcy i Austro – Węgry przegrały wojnę, a Rosja pogrążyła się w wojnie domowej. Sytuację tę wykorzystali Polacy przejmując władzę na ziemiach polskich i odbudowując niepodległe państwo polskie. 11 listopada 1918 roku uznajemy</w:t>
      </w:r>
      <w:r w:rsidR="00B62EC2">
        <w:rPr>
          <w:rFonts w:ascii="Times New Roman" w:hAnsi="Times New Roman" w:cs="Times New Roman"/>
          <w:sz w:val="28"/>
          <w:szCs w:val="28"/>
        </w:rPr>
        <w:t xml:space="preserve"> </w:t>
      </w:r>
      <w:r w:rsidR="00EE2FF4">
        <w:rPr>
          <w:rFonts w:ascii="Times New Roman" w:hAnsi="Times New Roman" w:cs="Times New Roman"/>
          <w:sz w:val="28"/>
          <w:szCs w:val="28"/>
        </w:rPr>
        <w:t>dziś za dzień odzyskania przez Polskę niepodległości. Po zakończeniu I wojny światowej Józef Piłsudski stanął na czele państwa polskiego i polskiej armii.</w:t>
      </w:r>
    </w:p>
    <w:p w:rsidR="00EE2FF4" w:rsidRDefault="00EE2FF4" w:rsidP="00EE2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2FF4" w:rsidRDefault="00EE2FF4" w:rsidP="00EE2F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pytania.</w:t>
      </w:r>
      <w:r w:rsidR="00B62EC2">
        <w:rPr>
          <w:rFonts w:ascii="Times New Roman" w:hAnsi="Times New Roman" w:cs="Times New Roman"/>
          <w:sz w:val="28"/>
          <w:szCs w:val="28"/>
        </w:rPr>
        <w:t xml:space="preserve"> Pamiętaj – całym zdaniem !!!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C2" w:rsidRDefault="00B62EC2" w:rsidP="00B62E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którym roku wybuchła I wojna światowa ?</w:t>
      </w:r>
    </w:p>
    <w:p w:rsidR="00B62EC2" w:rsidRDefault="00B62EC2" w:rsidP="00B62EC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stanął na czele Polski po odzyskaniu niepodległości ?</w:t>
      </w:r>
    </w:p>
    <w:p w:rsidR="00B62EC2" w:rsidRDefault="00B62EC2" w:rsidP="00B62EC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62EC2" w:rsidRDefault="00B62EC2" w:rsidP="00B62EC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 zapisz do zeszytu.</w:t>
      </w:r>
    </w:p>
    <w:p w:rsidR="00B62EC2" w:rsidRDefault="00B62EC2" w:rsidP="00B62EC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62EC2" w:rsidRPr="005B2C5F" w:rsidRDefault="00B62EC2" w:rsidP="00B62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Potwierdzenia pracy prześlij na adres </w:t>
      </w:r>
      <w:hyperlink r:id="rId5" w:history="1">
        <w:r w:rsidRPr="007B03FC">
          <w:rPr>
            <w:rStyle w:val="Hyperlink"/>
            <w:rFonts w:ascii="Times New Roman" w:hAnsi="Times New Roman" w:cs="Times New Roman"/>
            <w:sz w:val="28"/>
            <w:szCs w:val="28"/>
          </w:rPr>
          <w:t>raf-67@o2.pl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C2" w:rsidRPr="00B62EC2" w:rsidRDefault="00B62EC2" w:rsidP="00B62EC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sectPr w:rsidR="00B62EC2" w:rsidRPr="00B62EC2" w:rsidSect="00B5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136"/>
    <w:multiLevelType w:val="hybridMultilevel"/>
    <w:tmpl w:val="90F80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428C2"/>
    <w:multiLevelType w:val="hybridMultilevel"/>
    <w:tmpl w:val="E1DC3F66"/>
    <w:lvl w:ilvl="0" w:tplc="FEDAAF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0D4"/>
    <w:rsid w:val="002B6587"/>
    <w:rsid w:val="004A68BB"/>
    <w:rsid w:val="005320D4"/>
    <w:rsid w:val="00B52E2B"/>
    <w:rsid w:val="00B62EC2"/>
    <w:rsid w:val="00EE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0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E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-67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2020-04-21T05:38:00Z</dcterms:created>
  <dcterms:modified xsi:type="dcterms:W3CDTF">2020-04-21T09:36:00Z</dcterms:modified>
</cp:coreProperties>
</file>